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D08019" w14:textId="77777777" w:rsidR="00E61709" w:rsidRDefault="00DC222F">
      <w:pPr>
        <w:rPr>
          <w:b/>
          <w:sz w:val="40"/>
          <w:szCs w:val="40"/>
        </w:rPr>
      </w:pPr>
      <w:r w:rsidRPr="00DC222F">
        <w:rPr>
          <w:b/>
          <w:sz w:val="40"/>
          <w:szCs w:val="40"/>
        </w:rPr>
        <w:t>Verklaring onvoorwaardelijke inkomensverhoging</w:t>
      </w:r>
    </w:p>
    <w:p w14:paraId="44D0801A" w14:textId="77777777" w:rsidR="00DC222F" w:rsidRDefault="00DC222F" w:rsidP="00DC22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5"/>
          <w:szCs w:val="15"/>
        </w:rPr>
      </w:pPr>
    </w:p>
    <w:p w14:paraId="44D0801B" w14:textId="77777777" w:rsidR="00DC222F" w:rsidRDefault="00DC222F" w:rsidP="00DC22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5"/>
          <w:szCs w:val="15"/>
        </w:rPr>
      </w:pPr>
    </w:p>
    <w:tbl>
      <w:tblPr>
        <w:tblStyle w:val="Tabel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192"/>
        <w:gridCol w:w="5870"/>
      </w:tblGrid>
      <w:tr w:rsidR="00DC222F" w:rsidRPr="00442EC9" w14:paraId="44D0801E" w14:textId="77777777" w:rsidTr="00941E8C">
        <w:tc>
          <w:tcPr>
            <w:tcW w:w="3227" w:type="dxa"/>
            <w:shd w:val="clear" w:color="auto" w:fill="000000" w:themeFill="text1"/>
          </w:tcPr>
          <w:p w14:paraId="44D0801C" w14:textId="77777777" w:rsidR="00DC222F" w:rsidRPr="00442EC9" w:rsidRDefault="00DC222F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42EC9">
              <w:rPr>
                <w:rFonts w:ascii="Arial" w:hAnsi="Arial" w:cs="Arial"/>
                <w:b/>
                <w:sz w:val="20"/>
                <w:szCs w:val="20"/>
              </w:rPr>
              <w:t>Gegevens werkgever</w:t>
            </w:r>
          </w:p>
        </w:tc>
        <w:tc>
          <w:tcPr>
            <w:tcW w:w="5985" w:type="dxa"/>
            <w:shd w:val="clear" w:color="auto" w:fill="000000" w:themeFill="text1"/>
          </w:tcPr>
          <w:p w14:paraId="44D0801D" w14:textId="77777777" w:rsidR="00DC222F" w:rsidRPr="00442EC9" w:rsidRDefault="00DC222F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C222F" w:rsidRPr="00442EC9" w14:paraId="44D08021" w14:textId="77777777" w:rsidTr="00941E8C">
        <w:tc>
          <w:tcPr>
            <w:tcW w:w="3227" w:type="dxa"/>
          </w:tcPr>
          <w:p w14:paraId="44D0801F" w14:textId="77777777" w:rsidR="00DC222F" w:rsidRPr="00442EC9" w:rsidRDefault="00DC222F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>Naam werkgever</w:t>
            </w:r>
          </w:p>
        </w:tc>
        <w:tc>
          <w:tcPr>
            <w:tcW w:w="5985" w:type="dxa"/>
          </w:tcPr>
          <w:p w14:paraId="44D08020" w14:textId="77777777" w:rsidR="00DC222F" w:rsidRPr="00442EC9" w:rsidRDefault="00DC222F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DC222F" w:rsidRPr="00442EC9" w14:paraId="44D08024" w14:textId="77777777" w:rsidTr="00941E8C">
        <w:tc>
          <w:tcPr>
            <w:tcW w:w="3227" w:type="dxa"/>
          </w:tcPr>
          <w:p w14:paraId="44D08022" w14:textId="77777777" w:rsidR="00DC222F" w:rsidRPr="00442EC9" w:rsidRDefault="00DC222F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>Adres werkgever</w:t>
            </w:r>
          </w:p>
        </w:tc>
        <w:tc>
          <w:tcPr>
            <w:tcW w:w="5985" w:type="dxa"/>
          </w:tcPr>
          <w:p w14:paraId="44D08023" w14:textId="77777777" w:rsidR="00DC222F" w:rsidRPr="00442EC9" w:rsidRDefault="00DC222F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DC222F" w:rsidRPr="00442EC9" w14:paraId="44D08027" w14:textId="77777777" w:rsidTr="00941E8C">
        <w:tc>
          <w:tcPr>
            <w:tcW w:w="3227" w:type="dxa"/>
          </w:tcPr>
          <w:p w14:paraId="44D08025" w14:textId="77777777" w:rsidR="00DC222F" w:rsidRPr="00442EC9" w:rsidRDefault="00DC222F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>Postcode en vestigingsplaats</w:t>
            </w:r>
          </w:p>
        </w:tc>
        <w:tc>
          <w:tcPr>
            <w:tcW w:w="5985" w:type="dxa"/>
          </w:tcPr>
          <w:p w14:paraId="44D08026" w14:textId="77777777" w:rsidR="00DC222F" w:rsidRPr="00442EC9" w:rsidRDefault="00DC222F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DC222F" w:rsidRPr="00442EC9" w14:paraId="44D0802A" w14:textId="77777777" w:rsidTr="00941E8C">
        <w:tc>
          <w:tcPr>
            <w:tcW w:w="3227" w:type="dxa"/>
          </w:tcPr>
          <w:p w14:paraId="44D08028" w14:textId="77777777" w:rsidR="00DC222F" w:rsidRPr="00442EC9" w:rsidRDefault="00DC222F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>KvK-nummer</w:t>
            </w:r>
          </w:p>
        </w:tc>
        <w:tc>
          <w:tcPr>
            <w:tcW w:w="5985" w:type="dxa"/>
          </w:tcPr>
          <w:p w14:paraId="44D08029" w14:textId="77777777" w:rsidR="00DC222F" w:rsidRPr="00442EC9" w:rsidRDefault="00DC222F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</w:tbl>
    <w:p w14:paraId="44D0802B" w14:textId="77777777" w:rsidR="00DC222F" w:rsidRPr="00442EC9" w:rsidRDefault="00DC222F" w:rsidP="00DC22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4D0802C" w14:textId="77777777" w:rsidR="00DC222F" w:rsidRPr="00442EC9" w:rsidRDefault="00DC222F" w:rsidP="00DC22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191"/>
        <w:gridCol w:w="5871"/>
      </w:tblGrid>
      <w:tr w:rsidR="00DC222F" w:rsidRPr="00442EC9" w14:paraId="44D0802F" w14:textId="77777777" w:rsidTr="00941E8C">
        <w:tc>
          <w:tcPr>
            <w:tcW w:w="3227" w:type="dxa"/>
            <w:shd w:val="clear" w:color="auto" w:fill="000000" w:themeFill="text1"/>
          </w:tcPr>
          <w:p w14:paraId="44D0802D" w14:textId="77777777" w:rsidR="00DC222F" w:rsidRPr="00442EC9" w:rsidRDefault="00DC222F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42EC9">
              <w:rPr>
                <w:rFonts w:ascii="Arial" w:hAnsi="Arial" w:cs="Arial"/>
                <w:b/>
                <w:sz w:val="20"/>
                <w:szCs w:val="20"/>
              </w:rPr>
              <w:t>Gegevens werknemer</w:t>
            </w:r>
          </w:p>
        </w:tc>
        <w:tc>
          <w:tcPr>
            <w:tcW w:w="5985" w:type="dxa"/>
            <w:shd w:val="clear" w:color="auto" w:fill="000000" w:themeFill="text1"/>
          </w:tcPr>
          <w:p w14:paraId="44D0802E" w14:textId="77777777" w:rsidR="00DC222F" w:rsidRPr="00442EC9" w:rsidRDefault="00DC222F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C222F" w:rsidRPr="00442EC9" w14:paraId="44D08032" w14:textId="77777777" w:rsidTr="00941E8C">
        <w:tc>
          <w:tcPr>
            <w:tcW w:w="3227" w:type="dxa"/>
          </w:tcPr>
          <w:p w14:paraId="44D08030" w14:textId="77777777" w:rsidR="00DC222F" w:rsidRPr="00442EC9" w:rsidRDefault="00DC222F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>Naam werknemer</w:t>
            </w:r>
          </w:p>
        </w:tc>
        <w:tc>
          <w:tcPr>
            <w:tcW w:w="5985" w:type="dxa"/>
          </w:tcPr>
          <w:p w14:paraId="44D08031" w14:textId="77777777" w:rsidR="00DC222F" w:rsidRPr="00442EC9" w:rsidRDefault="00DC222F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C222F" w:rsidRPr="00442EC9" w14:paraId="44D08035" w14:textId="77777777" w:rsidTr="00941E8C">
        <w:tc>
          <w:tcPr>
            <w:tcW w:w="3227" w:type="dxa"/>
          </w:tcPr>
          <w:p w14:paraId="44D08033" w14:textId="77777777" w:rsidR="00DC222F" w:rsidRPr="00442EC9" w:rsidRDefault="00DC222F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>Adres werknemer</w:t>
            </w:r>
          </w:p>
        </w:tc>
        <w:tc>
          <w:tcPr>
            <w:tcW w:w="5985" w:type="dxa"/>
          </w:tcPr>
          <w:p w14:paraId="44D08034" w14:textId="77777777" w:rsidR="00DC222F" w:rsidRPr="00442EC9" w:rsidRDefault="00DC222F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C222F" w:rsidRPr="00442EC9" w14:paraId="44D08038" w14:textId="77777777" w:rsidTr="00941E8C">
        <w:tc>
          <w:tcPr>
            <w:tcW w:w="3227" w:type="dxa"/>
          </w:tcPr>
          <w:p w14:paraId="44D08036" w14:textId="77777777" w:rsidR="00DC222F" w:rsidRPr="00442EC9" w:rsidRDefault="00DC222F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>Postcode en woonplaats</w:t>
            </w:r>
          </w:p>
        </w:tc>
        <w:tc>
          <w:tcPr>
            <w:tcW w:w="5985" w:type="dxa"/>
          </w:tcPr>
          <w:p w14:paraId="44D08037" w14:textId="77777777" w:rsidR="00DC222F" w:rsidRPr="00442EC9" w:rsidRDefault="00DC222F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C222F" w:rsidRPr="00442EC9" w14:paraId="44D0803B" w14:textId="77777777" w:rsidTr="00941E8C">
        <w:tc>
          <w:tcPr>
            <w:tcW w:w="3227" w:type="dxa"/>
          </w:tcPr>
          <w:p w14:paraId="44D08039" w14:textId="77777777" w:rsidR="00DC222F" w:rsidRPr="00442EC9" w:rsidRDefault="00B02837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>Geboortedatum</w:t>
            </w:r>
          </w:p>
        </w:tc>
        <w:tc>
          <w:tcPr>
            <w:tcW w:w="5985" w:type="dxa"/>
          </w:tcPr>
          <w:p w14:paraId="44D0803A" w14:textId="77777777" w:rsidR="00DC222F" w:rsidRPr="00442EC9" w:rsidRDefault="00DC222F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4D0803C" w14:textId="77777777" w:rsidR="00DC222F" w:rsidRPr="00442EC9" w:rsidRDefault="00DC222F" w:rsidP="00DC22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D0803D" w14:textId="473CDF9A" w:rsidR="00B02837" w:rsidRDefault="00B02837" w:rsidP="00DC22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Tabel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824"/>
        <w:gridCol w:w="3238"/>
      </w:tblGrid>
      <w:tr w:rsidR="00B02837" w:rsidRPr="00442EC9" w14:paraId="44D08040" w14:textId="77777777" w:rsidTr="00941E8C">
        <w:tc>
          <w:tcPr>
            <w:tcW w:w="5920" w:type="dxa"/>
          </w:tcPr>
          <w:p w14:paraId="44D0803E" w14:textId="64240EEC" w:rsidR="00B02837" w:rsidRPr="00442EC9" w:rsidRDefault="00B02837" w:rsidP="00B02837">
            <w:pPr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>Hierbij verklaar ik dat het inkomen van bovenstaande werknemer wordt verhoogd per</w:t>
            </w:r>
            <w:r w:rsidR="00941E8C">
              <w:rPr>
                <w:rFonts w:ascii="Arial" w:hAnsi="Arial" w:cs="Arial"/>
                <w:sz w:val="20"/>
                <w:szCs w:val="20"/>
              </w:rPr>
              <w:t xml:space="preserve"> (datum)</w:t>
            </w:r>
            <w:r w:rsidRPr="00442EC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292" w:type="dxa"/>
          </w:tcPr>
          <w:p w14:paraId="44D0803F" w14:textId="77777777" w:rsidR="00B02837" w:rsidRPr="00442EC9" w:rsidRDefault="00B02837">
            <w:pPr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44D08041" w14:textId="77777777" w:rsidR="00B02837" w:rsidRPr="00442EC9" w:rsidRDefault="00B02837" w:rsidP="00DC22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4D08042" w14:textId="77777777" w:rsidR="00B02837" w:rsidRPr="00442EC9" w:rsidRDefault="00B02837" w:rsidP="00DC22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42EC9">
        <w:rPr>
          <w:rFonts w:ascii="Arial" w:hAnsi="Arial" w:cs="Arial"/>
          <w:sz w:val="20"/>
          <w:szCs w:val="20"/>
        </w:rPr>
        <w:t xml:space="preserve">Het inkomen wordt </w:t>
      </w:r>
      <w:r w:rsidR="008D6231" w:rsidRPr="00442EC9">
        <w:rPr>
          <w:rFonts w:ascii="Arial" w:hAnsi="Arial" w:cs="Arial"/>
          <w:sz w:val="20"/>
          <w:szCs w:val="20"/>
        </w:rPr>
        <w:t xml:space="preserve">per bovenstaande datum </w:t>
      </w:r>
      <w:r w:rsidRPr="00442EC9">
        <w:rPr>
          <w:rFonts w:ascii="Arial" w:hAnsi="Arial" w:cs="Arial"/>
          <w:sz w:val="20"/>
          <w:szCs w:val="20"/>
        </w:rPr>
        <w:t>verhoogd naar:</w:t>
      </w:r>
    </w:p>
    <w:p w14:paraId="44D08043" w14:textId="77777777" w:rsidR="00B02837" w:rsidRPr="00442EC9" w:rsidRDefault="00B02837" w:rsidP="00DC22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941"/>
        <w:gridCol w:w="1985"/>
      </w:tblGrid>
      <w:tr w:rsidR="00B02837" w:rsidRPr="00442EC9" w14:paraId="44D08046" w14:textId="77777777" w:rsidTr="001E5411">
        <w:tc>
          <w:tcPr>
            <w:tcW w:w="6941" w:type="dxa"/>
          </w:tcPr>
          <w:p w14:paraId="44D08044" w14:textId="608149F3" w:rsidR="00B02837" w:rsidRPr="00442EC9" w:rsidRDefault="00B02837" w:rsidP="00B0283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>1. Bruto salaris</w:t>
            </w:r>
            <w:r w:rsidR="00712C07" w:rsidRPr="00442EC9">
              <w:rPr>
                <w:rFonts w:ascii="Arial" w:hAnsi="Arial" w:cs="Arial"/>
                <w:sz w:val="20"/>
                <w:szCs w:val="20"/>
              </w:rPr>
              <w:t>¹</w:t>
            </w:r>
            <w:r w:rsidR="00FB6847">
              <w:rPr>
                <w:rFonts w:ascii="Arial" w:hAnsi="Arial" w:cs="Arial"/>
                <w:sz w:val="20"/>
                <w:szCs w:val="20"/>
              </w:rPr>
              <w:t xml:space="preserve"> per </w:t>
            </w:r>
            <w:r w:rsidR="009B566B">
              <w:rPr>
                <w:rFonts w:ascii="Arial" w:hAnsi="Arial" w:cs="Arial"/>
                <w:sz w:val="20"/>
                <w:szCs w:val="20"/>
              </w:rPr>
              <w:t>jaar</w:t>
            </w:r>
            <w:r w:rsidR="00FB684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44D08045" w14:textId="77777777" w:rsidR="00B02837" w:rsidRPr="00442EC9" w:rsidRDefault="008D6231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 xml:space="preserve">€ 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B02837" w:rsidRPr="00442EC9" w14:paraId="44D08049" w14:textId="77777777" w:rsidTr="001E5411">
        <w:tc>
          <w:tcPr>
            <w:tcW w:w="6941" w:type="dxa"/>
          </w:tcPr>
          <w:p w14:paraId="44D08047" w14:textId="4681EF53" w:rsidR="00B02837" w:rsidRPr="00442EC9" w:rsidRDefault="00B02837" w:rsidP="00B0283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 xml:space="preserve">2. Vakantietoeslag </w:t>
            </w:r>
            <w:r w:rsidR="00FB6847">
              <w:rPr>
                <w:rFonts w:ascii="Arial" w:hAnsi="Arial" w:cs="Arial"/>
                <w:sz w:val="20"/>
                <w:szCs w:val="20"/>
              </w:rPr>
              <w:t xml:space="preserve">per jaar </w:t>
            </w:r>
            <w:r w:rsidRPr="00442EC9">
              <w:rPr>
                <w:rFonts w:ascii="Arial" w:hAnsi="Arial" w:cs="Arial"/>
                <w:sz w:val="20"/>
                <w:szCs w:val="20"/>
              </w:rPr>
              <w:t>²</w:t>
            </w:r>
          </w:p>
        </w:tc>
        <w:tc>
          <w:tcPr>
            <w:tcW w:w="1985" w:type="dxa"/>
          </w:tcPr>
          <w:p w14:paraId="44D08048" w14:textId="77777777" w:rsidR="00B02837" w:rsidRPr="00442EC9" w:rsidRDefault="008D6231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 xml:space="preserve">€ 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02837" w:rsidRPr="00442EC9" w14:paraId="44D0804F" w14:textId="77777777" w:rsidTr="001E5411">
        <w:tc>
          <w:tcPr>
            <w:tcW w:w="6941" w:type="dxa"/>
          </w:tcPr>
          <w:p w14:paraId="44D0804D" w14:textId="10086779" w:rsidR="00B02837" w:rsidRPr="00442EC9" w:rsidRDefault="00941E8C" w:rsidP="00B0283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B02837" w:rsidRPr="00442EC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B02837" w:rsidRPr="00442EC9">
              <w:rPr>
                <w:rFonts w:ascii="Arial" w:hAnsi="Arial" w:cs="Arial"/>
                <w:sz w:val="20"/>
                <w:szCs w:val="20"/>
                <w:u w:val="single"/>
              </w:rPr>
              <w:t>Vaste</w:t>
            </w:r>
            <w:r w:rsidR="008D6231" w:rsidRPr="00442EC9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3</w:t>
            </w:r>
            <w:r w:rsidR="00B02837" w:rsidRPr="00442EC9">
              <w:rPr>
                <w:rFonts w:ascii="Arial" w:hAnsi="Arial" w:cs="Arial"/>
                <w:sz w:val="20"/>
                <w:szCs w:val="20"/>
              </w:rPr>
              <w:t xml:space="preserve"> 13e maand</w:t>
            </w:r>
          </w:p>
        </w:tc>
        <w:tc>
          <w:tcPr>
            <w:tcW w:w="1985" w:type="dxa"/>
          </w:tcPr>
          <w:p w14:paraId="44D0804E" w14:textId="77777777" w:rsidR="00B02837" w:rsidRPr="00442EC9" w:rsidRDefault="008D6231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 xml:space="preserve">€ 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02837" w:rsidRPr="00442EC9" w14:paraId="44D08055" w14:textId="77777777" w:rsidTr="001E5411">
        <w:tc>
          <w:tcPr>
            <w:tcW w:w="6941" w:type="dxa"/>
          </w:tcPr>
          <w:p w14:paraId="44D08053" w14:textId="2F169707" w:rsidR="00B02837" w:rsidRPr="00442EC9" w:rsidRDefault="00941E8C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8D6231" w:rsidRPr="00442EC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8D6231" w:rsidRPr="00442EC9">
              <w:rPr>
                <w:rFonts w:ascii="Arial" w:hAnsi="Arial" w:cs="Arial"/>
                <w:sz w:val="20"/>
                <w:szCs w:val="20"/>
                <w:u w:val="single"/>
              </w:rPr>
              <w:t xml:space="preserve">Vaste </w:t>
            </w:r>
            <w:r w:rsidR="008D6231" w:rsidRPr="00442EC9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8D6231" w:rsidRPr="00442EC9">
              <w:rPr>
                <w:rFonts w:ascii="Arial" w:hAnsi="Arial" w:cs="Arial"/>
                <w:sz w:val="20"/>
                <w:szCs w:val="20"/>
              </w:rPr>
              <w:t xml:space="preserve"> eindejaarsuitkering</w:t>
            </w:r>
          </w:p>
        </w:tc>
        <w:tc>
          <w:tcPr>
            <w:tcW w:w="1985" w:type="dxa"/>
          </w:tcPr>
          <w:p w14:paraId="44D08054" w14:textId="77777777" w:rsidR="00B02837" w:rsidRPr="00442EC9" w:rsidRDefault="008D6231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 xml:space="preserve">€ 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C073E" w:rsidRPr="00442EC9" w14:paraId="489A480F" w14:textId="77777777" w:rsidTr="001E5411">
        <w:tc>
          <w:tcPr>
            <w:tcW w:w="6941" w:type="dxa"/>
          </w:tcPr>
          <w:p w14:paraId="65D7F82C" w14:textId="0F52AB10" w:rsidR="00CC073E" w:rsidRDefault="001E5411" w:rsidP="001E5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Pr="001E5411">
              <w:rPr>
                <w:rFonts w:ascii="Arial" w:hAnsi="Arial" w:cs="Arial"/>
                <w:sz w:val="20"/>
                <w:szCs w:val="20"/>
              </w:rPr>
              <w:t>Structureel flexibel budget, vrij besteedbaar en in geld uitkeerbaar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42EC9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85" w:type="dxa"/>
          </w:tcPr>
          <w:p w14:paraId="2958A40D" w14:textId="17B61276" w:rsidR="00CC073E" w:rsidRPr="00442EC9" w:rsidRDefault="00CF15C0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 xml:space="preserve">€ 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D6231" w:rsidRPr="00442EC9" w14:paraId="44D0805B" w14:textId="77777777" w:rsidTr="001E5411">
        <w:tc>
          <w:tcPr>
            <w:tcW w:w="6941" w:type="dxa"/>
          </w:tcPr>
          <w:p w14:paraId="44D08059" w14:textId="4205C178" w:rsidR="008D6231" w:rsidRPr="00442EC9" w:rsidRDefault="000C058E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941E8C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941E8C"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41E8C"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941E8C" w:rsidRPr="00442EC9">
              <w:rPr>
                <w:rFonts w:ascii="Arial" w:hAnsi="Arial" w:cs="Arial"/>
                <w:sz w:val="20"/>
                <w:szCs w:val="20"/>
              </w:rPr>
            </w:r>
            <w:r w:rsidR="00941E8C"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41E8C"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41E8C"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41E8C"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41E8C"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41E8C"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41E8C"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</w:tcPr>
          <w:p w14:paraId="44D0805A" w14:textId="77777777" w:rsidR="008D6231" w:rsidRPr="00442EC9" w:rsidRDefault="008D6231" w:rsidP="00DC222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 xml:space="preserve">€ 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4D0805C" w14:textId="77777777" w:rsidR="00B02837" w:rsidRDefault="008D6231" w:rsidP="00DC22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15"/>
          <w:szCs w:val="15"/>
        </w:rPr>
        <w:br/>
      </w:r>
    </w:p>
    <w:p w14:paraId="44D0805D" w14:textId="77777777" w:rsidR="008D6231" w:rsidRDefault="008D6231" w:rsidP="008D62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9"/>
          <w:szCs w:val="9"/>
        </w:rPr>
        <w:t xml:space="preserve">1) </w:t>
      </w:r>
      <w:r>
        <w:rPr>
          <w:rFonts w:ascii="Arial" w:hAnsi="Arial" w:cs="Arial"/>
          <w:sz w:val="15"/>
          <w:szCs w:val="15"/>
        </w:rPr>
        <w:t>Het bruto jaarsalaris van het gebruikelijke aantal werkweken in de bedrijfstak.</w:t>
      </w:r>
    </w:p>
    <w:p w14:paraId="5B11427E" w14:textId="31F4C49B" w:rsidR="00674375" w:rsidRDefault="008D6231" w:rsidP="008D62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9"/>
          <w:szCs w:val="9"/>
        </w:rPr>
        <w:t xml:space="preserve">2) </w:t>
      </w:r>
      <w:r>
        <w:rPr>
          <w:rFonts w:ascii="Arial" w:hAnsi="Arial" w:cs="Arial"/>
          <w:sz w:val="15"/>
          <w:szCs w:val="15"/>
        </w:rPr>
        <w:t>Bij vakantiebonnen: 100% van de waarde van de vakantiebonnen.</w:t>
      </w:r>
      <w:r w:rsidR="00CF15C0">
        <w:rPr>
          <w:rFonts w:ascii="Arial" w:hAnsi="Arial" w:cs="Arial"/>
          <w:sz w:val="15"/>
          <w:szCs w:val="15"/>
        </w:rPr>
        <w:t>.</w:t>
      </w:r>
    </w:p>
    <w:p w14:paraId="6AF3A797" w14:textId="02592BDF" w:rsidR="00674375" w:rsidRDefault="00674375" w:rsidP="008D62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9"/>
          <w:szCs w:val="9"/>
        </w:rPr>
        <w:t xml:space="preserve">3) </w:t>
      </w:r>
      <w:r w:rsidR="00E902FA">
        <w:rPr>
          <w:rFonts w:ascii="Arial" w:hAnsi="Arial" w:cs="Arial"/>
          <w:sz w:val="15"/>
          <w:szCs w:val="15"/>
        </w:rPr>
        <w:t>In de arbeidsovereenkomst vastgelegde onvoorwaarde</w:t>
      </w:r>
      <w:r w:rsidR="00CC073E">
        <w:rPr>
          <w:rFonts w:ascii="Arial" w:hAnsi="Arial" w:cs="Arial"/>
          <w:sz w:val="15"/>
          <w:szCs w:val="15"/>
        </w:rPr>
        <w:t>lijke inkomensbestanddelen</w:t>
      </w:r>
    </w:p>
    <w:p w14:paraId="44D08061" w14:textId="77777777" w:rsidR="008D6231" w:rsidRDefault="008D6231" w:rsidP="008D62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5"/>
          <w:szCs w:val="15"/>
        </w:rPr>
      </w:pPr>
    </w:p>
    <w:p w14:paraId="44D08062" w14:textId="77777777" w:rsidR="008D6231" w:rsidRDefault="008D6231" w:rsidP="008D62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5"/>
          <w:szCs w:val="15"/>
        </w:rPr>
      </w:pPr>
    </w:p>
    <w:tbl>
      <w:tblPr>
        <w:tblStyle w:val="Tabel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889"/>
        <w:gridCol w:w="5173"/>
      </w:tblGrid>
      <w:tr w:rsidR="00F05AED" w:rsidRPr="00442EC9" w14:paraId="44D08064" w14:textId="77777777" w:rsidTr="00ED4245">
        <w:tc>
          <w:tcPr>
            <w:tcW w:w="9212" w:type="dxa"/>
            <w:gridSpan w:val="2"/>
            <w:shd w:val="clear" w:color="auto" w:fill="000000" w:themeFill="text1"/>
          </w:tcPr>
          <w:p w14:paraId="44D08063" w14:textId="77777777" w:rsidR="00F05AED" w:rsidRPr="00442EC9" w:rsidRDefault="00F05AED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05AED" w:rsidRPr="00442EC9" w14:paraId="44D08068" w14:textId="77777777" w:rsidTr="00ED4245">
        <w:tc>
          <w:tcPr>
            <w:tcW w:w="9212" w:type="dxa"/>
            <w:gridSpan w:val="2"/>
          </w:tcPr>
          <w:p w14:paraId="44D08066" w14:textId="6B901513" w:rsidR="00F05AED" w:rsidRPr="00442EC9" w:rsidRDefault="00F05AED" w:rsidP="008D623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>Ondergetekende verklaart namens de werkgever dat alle</w:t>
            </w:r>
            <w:r w:rsidR="00ED42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42EC9">
              <w:rPr>
                <w:rFonts w:ascii="Arial" w:hAnsi="Arial" w:cs="Arial"/>
                <w:sz w:val="20"/>
                <w:szCs w:val="20"/>
              </w:rPr>
              <w:t>gegevens naar waarheid zijn ingevuld.</w:t>
            </w:r>
          </w:p>
          <w:p w14:paraId="44D08067" w14:textId="77777777" w:rsidR="00F05AED" w:rsidRPr="00442EC9" w:rsidRDefault="00F05AED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5AED" w:rsidRPr="00442EC9" w14:paraId="44D0806B" w14:textId="77777777" w:rsidTr="00ED4245">
        <w:tc>
          <w:tcPr>
            <w:tcW w:w="3936" w:type="dxa"/>
          </w:tcPr>
          <w:p w14:paraId="44D08069" w14:textId="77777777" w:rsidR="00F05AED" w:rsidRPr="00442EC9" w:rsidRDefault="00F05AED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>Datum en plaats:</w:t>
            </w:r>
          </w:p>
        </w:tc>
        <w:tc>
          <w:tcPr>
            <w:tcW w:w="5276" w:type="dxa"/>
          </w:tcPr>
          <w:p w14:paraId="44D0806A" w14:textId="77777777" w:rsidR="00F05AED" w:rsidRPr="00442EC9" w:rsidRDefault="00F05AED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D6231" w:rsidRPr="00442EC9" w14:paraId="44D0806E" w14:textId="77777777" w:rsidTr="00ED4245">
        <w:tc>
          <w:tcPr>
            <w:tcW w:w="3936" w:type="dxa"/>
          </w:tcPr>
          <w:p w14:paraId="44D0806C" w14:textId="77777777" w:rsidR="008D6231" w:rsidRPr="00442EC9" w:rsidRDefault="008D6231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>Naam ondertekenaar:</w:t>
            </w:r>
          </w:p>
        </w:tc>
        <w:tc>
          <w:tcPr>
            <w:tcW w:w="5276" w:type="dxa"/>
          </w:tcPr>
          <w:p w14:paraId="44D0806D" w14:textId="77777777" w:rsidR="008D6231" w:rsidRPr="00442EC9" w:rsidRDefault="008D6231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D6231" w:rsidRPr="00442EC9" w14:paraId="44D08071" w14:textId="77777777" w:rsidTr="00ED4245">
        <w:tc>
          <w:tcPr>
            <w:tcW w:w="3936" w:type="dxa"/>
          </w:tcPr>
          <w:p w14:paraId="44D0806F" w14:textId="77777777" w:rsidR="008D6231" w:rsidRPr="00442EC9" w:rsidRDefault="00F05AED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>Functie:</w:t>
            </w:r>
          </w:p>
        </w:tc>
        <w:tc>
          <w:tcPr>
            <w:tcW w:w="5276" w:type="dxa"/>
          </w:tcPr>
          <w:p w14:paraId="44D08070" w14:textId="77777777" w:rsidR="008D6231" w:rsidRPr="00442EC9" w:rsidRDefault="008D6231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05AED" w:rsidRPr="00442EC9" w14:paraId="44D08078" w14:textId="77777777" w:rsidTr="00ED4245">
        <w:tc>
          <w:tcPr>
            <w:tcW w:w="3936" w:type="dxa"/>
          </w:tcPr>
          <w:p w14:paraId="44D08072" w14:textId="77777777" w:rsidR="00F05AED" w:rsidRPr="00442EC9" w:rsidRDefault="00F05AED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4D08073" w14:textId="77777777" w:rsidR="00F05AED" w:rsidRPr="00442EC9" w:rsidRDefault="00F05AED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4D08074" w14:textId="77777777" w:rsidR="00F05AED" w:rsidRPr="00442EC9" w:rsidRDefault="00F05AED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4D08075" w14:textId="77777777" w:rsidR="00F05AED" w:rsidRPr="00442EC9" w:rsidRDefault="00F05AED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D0B6BE0" w14:textId="77777777" w:rsidR="00177710" w:rsidRDefault="00177710" w:rsidP="00F05A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4D08076" w14:textId="63B11F52" w:rsidR="00F05AED" w:rsidRPr="00442EC9" w:rsidRDefault="00F05AED" w:rsidP="00F05A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>Handtekening</w:t>
            </w:r>
            <w:r w:rsidR="00177710">
              <w:rPr>
                <w:rFonts w:ascii="Arial" w:hAnsi="Arial" w:cs="Arial"/>
                <w:sz w:val="20"/>
                <w:szCs w:val="20"/>
              </w:rPr>
              <w:t xml:space="preserve"> ondertekenaar:</w:t>
            </w:r>
          </w:p>
        </w:tc>
        <w:tc>
          <w:tcPr>
            <w:tcW w:w="5276" w:type="dxa"/>
          </w:tcPr>
          <w:p w14:paraId="1425BB94" w14:textId="77777777" w:rsidR="00F05AED" w:rsidRDefault="00F05AED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C656359" w14:textId="77777777" w:rsidR="00177710" w:rsidRDefault="00177710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3E1FDE6A" w14:textId="77777777" w:rsidR="00177710" w:rsidRDefault="00177710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8AB5E84" w14:textId="77777777" w:rsidR="00177710" w:rsidRDefault="00177710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DA024D0" w14:textId="77777777" w:rsidR="00177710" w:rsidRDefault="00177710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4D08077" w14:textId="5155A4CD" w:rsidR="00177710" w:rsidRPr="00442EC9" w:rsidRDefault="00177710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5AED" w:rsidRPr="00442EC9" w14:paraId="44D0807D" w14:textId="77777777" w:rsidTr="00ED4245">
        <w:tc>
          <w:tcPr>
            <w:tcW w:w="3936" w:type="dxa"/>
          </w:tcPr>
          <w:p w14:paraId="44D08079" w14:textId="77777777" w:rsidR="00F05AED" w:rsidRPr="00442EC9" w:rsidRDefault="00F05AED" w:rsidP="00E25DE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4D0807A" w14:textId="77777777" w:rsidR="00F05AED" w:rsidRPr="00442EC9" w:rsidRDefault="00F05AED" w:rsidP="00F05A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t>Voor eventuele verificatie kan contact worden opgenomen met (telefoonnummer):</w:t>
            </w:r>
          </w:p>
        </w:tc>
        <w:tc>
          <w:tcPr>
            <w:tcW w:w="5276" w:type="dxa"/>
            <w:vAlign w:val="bottom"/>
          </w:tcPr>
          <w:p w14:paraId="44D0807B" w14:textId="77777777" w:rsidR="00F05AED" w:rsidRPr="00442EC9" w:rsidRDefault="00F05AED" w:rsidP="00F05A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4D0807C" w14:textId="77777777" w:rsidR="00F05AED" w:rsidRPr="00442EC9" w:rsidRDefault="00F05AED" w:rsidP="00F05A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42EC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442EC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42EC9">
              <w:rPr>
                <w:rFonts w:ascii="Arial" w:hAnsi="Arial" w:cs="Arial"/>
                <w:sz w:val="20"/>
                <w:szCs w:val="20"/>
              </w:rPr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42EC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</w:tbl>
    <w:p w14:paraId="44D0807E" w14:textId="77777777" w:rsidR="008D6231" w:rsidRDefault="008D6231" w:rsidP="008D62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5"/>
          <w:szCs w:val="15"/>
        </w:rPr>
      </w:pPr>
    </w:p>
    <w:sectPr w:rsidR="008D6231" w:rsidSect="00442EC9">
      <w:footerReference w:type="default" r:id="rId6"/>
      <w:pgSz w:w="11906" w:h="16838"/>
      <w:pgMar w:top="1417" w:right="1417" w:bottom="993" w:left="1417" w:header="708" w:footer="2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D08081" w14:textId="77777777" w:rsidR="002F7E33" w:rsidRDefault="002F7E33" w:rsidP="0038673B">
      <w:pPr>
        <w:spacing w:after="0" w:line="240" w:lineRule="auto"/>
      </w:pPr>
      <w:r>
        <w:separator/>
      </w:r>
    </w:p>
  </w:endnote>
  <w:endnote w:type="continuationSeparator" w:id="0">
    <w:p w14:paraId="44D08082" w14:textId="77777777" w:rsidR="002F7E33" w:rsidRDefault="002F7E33" w:rsidP="00386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08083" w14:textId="170FEFDA" w:rsidR="0038673B" w:rsidRPr="00177710" w:rsidRDefault="00177710">
    <w:pPr>
      <w:pStyle w:val="Voettekst"/>
      <w:rPr>
        <w:color w:val="A6A6A6" w:themeColor="background1" w:themeShade="A6"/>
      </w:rPr>
    </w:pPr>
    <w:r w:rsidRPr="00177710">
      <w:rPr>
        <w:noProof/>
        <w:color w:val="A6A6A6" w:themeColor="background1" w:themeShade="A6"/>
        <w:lang w:eastAsia="nl-NL"/>
      </w:rPr>
      <w:t>www.hypotheeksupport.nl</w:t>
    </w:r>
  </w:p>
  <w:p w14:paraId="44D08084" w14:textId="77777777" w:rsidR="0038673B" w:rsidRDefault="0038673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D0807F" w14:textId="77777777" w:rsidR="002F7E33" w:rsidRDefault="002F7E33" w:rsidP="0038673B">
      <w:pPr>
        <w:spacing w:after="0" w:line="240" w:lineRule="auto"/>
      </w:pPr>
      <w:r>
        <w:separator/>
      </w:r>
    </w:p>
  </w:footnote>
  <w:footnote w:type="continuationSeparator" w:id="0">
    <w:p w14:paraId="44D08080" w14:textId="77777777" w:rsidR="002F7E33" w:rsidRDefault="002F7E33" w:rsidP="003867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1" w:cryptProviderType="rsaAES" w:cryptAlgorithmClass="hash" w:cryptAlgorithmType="typeAny" w:cryptAlgorithmSid="14" w:cryptSpinCount="100000" w:hash="vTRzTVHIwzr/rNBlY8u0iMHwChnI7NJFND+HTJ7dQ+q+WQI3Re6r7j7QPR6iGBixRMhDMRjtC6D0Jz0le23j+g==" w:salt="9NRVO/TChrD4kxgFJTwfXg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22F"/>
    <w:rsid w:val="000C058E"/>
    <w:rsid w:val="00177710"/>
    <w:rsid w:val="001E5411"/>
    <w:rsid w:val="002F7E33"/>
    <w:rsid w:val="0037545C"/>
    <w:rsid w:val="0038673B"/>
    <w:rsid w:val="00442EC9"/>
    <w:rsid w:val="00482C3B"/>
    <w:rsid w:val="00572647"/>
    <w:rsid w:val="00602709"/>
    <w:rsid w:val="00674375"/>
    <w:rsid w:val="006E226F"/>
    <w:rsid w:val="00712C07"/>
    <w:rsid w:val="007360FE"/>
    <w:rsid w:val="00741CF6"/>
    <w:rsid w:val="00765B13"/>
    <w:rsid w:val="008768D5"/>
    <w:rsid w:val="008D6231"/>
    <w:rsid w:val="00941E8C"/>
    <w:rsid w:val="00960633"/>
    <w:rsid w:val="009B566B"/>
    <w:rsid w:val="00AD254C"/>
    <w:rsid w:val="00B02837"/>
    <w:rsid w:val="00B87150"/>
    <w:rsid w:val="00BE6B66"/>
    <w:rsid w:val="00C25446"/>
    <w:rsid w:val="00CC073E"/>
    <w:rsid w:val="00CC7280"/>
    <w:rsid w:val="00CF15C0"/>
    <w:rsid w:val="00D1501F"/>
    <w:rsid w:val="00DC222F"/>
    <w:rsid w:val="00E61709"/>
    <w:rsid w:val="00E66A33"/>
    <w:rsid w:val="00E902FA"/>
    <w:rsid w:val="00ED4245"/>
    <w:rsid w:val="00F05AED"/>
    <w:rsid w:val="00FB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4D08019"/>
  <w15:docId w15:val="{DFB381A5-A4F9-4998-9B86-29F7A91F8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DC2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86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673B"/>
  </w:style>
  <w:style w:type="paragraph" w:styleId="Voettekst">
    <w:name w:val="footer"/>
    <w:basedOn w:val="Standaard"/>
    <w:link w:val="VoettekstChar"/>
    <w:uiPriority w:val="99"/>
    <w:unhideWhenUsed/>
    <w:rsid w:val="00386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673B"/>
  </w:style>
  <w:style w:type="paragraph" w:styleId="Ballontekst">
    <w:name w:val="Balloon Text"/>
    <w:basedOn w:val="Standaard"/>
    <w:link w:val="BallontekstChar"/>
    <w:uiPriority w:val="99"/>
    <w:semiHidden/>
    <w:unhideWhenUsed/>
    <w:rsid w:val="00386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7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Aktia hypotheeksupport</dc:creator>
  <cp:lastModifiedBy>Aktia Hypotheeksupport.nl</cp:lastModifiedBy>
  <cp:revision>12</cp:revision>
  <cp:lastPrinted>2023-12-13T13:01:00Z</cp:lastPrinted>
  <dcterms:created xsi:type="dcterms:W3CDTF">2023-12-13T13:04:00Z</dcterms:created>
  <dcterms:modified xsi:type="dcterms:W3CDTF">2024-06-17T11:01:00Z</dcterms:modified>
</cp:coreProperties>
</file>